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3C5296DB" w:rsidR="0016765D" w:rsidRPr="00AB3D80" w:rsidRDefault="000F2C4D" w:rsidP="00B80352">
      <w:pPr>
        <w:tabs>
          <w:tab w:val="left" w:pos="0"/>
        </w:tabs>
        <w:spacing w:after="0"/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 xml:space="preserve">July </w:t>
      </w:r>
      <w:r w:rsidR="00006810">
        <w:rPr>
          <w:rFonts w:cstheme="minorHAnsi"/>
          <w:sz w:val="28"/>
          <w:szCs w:val="28"/>
        </w:rPr>
        <w:t>15</w:t>
      </w:r>
      <w:r w:rsidR="00176EA9" w:rsidRPr="00AB3D80">
        <w:rPr>
          <w:rFonts w:cstheme="minorHAnsi"/>
          <w:sz w:val="28"/>
          <w:szCs w:val="28"/>
        </w:rPr>
        <w:t>, 202</w:t>
      </w:r>
      <w:r w:rsidR="00281233" w:rsidRPr="00AB3D80">
        <w:rPr>
          <w:rFonts w:cstheme="minorHAnsi"/>
          <w:sz w:val="28"/>
          <w:szCs w:val="28"/>
        </w:rPr>
        <w:t>5</w:t>
      </w:r>
      <w:r w:rsidR="0002740F" w:rsidRPr="00AB3D80">
        <w:rPr>
          <w:rFonts w:cstheme="minorHAnsi"/>
          <w:i/>
          <w:iCs/>
          <w:sz w:val="28"/>
          <w:szCs w:val="28"/>
        </w:rPr>
        <w:t xml:space="preserve"> </w:t>
      </w:r>
      <w:r w:rsidR="00835134">
        <w:rPr>
          <w:rFonts w:cstheme="minorHAnsi"/>
          <w:i/>
          <w:iCs/>
          <w:sz w:val="28"/>
          <w:szCs w:val="28"/>
        </w:rPr>
        <w:t xml:space="preserve">DRAFT </w:t>
      </w:r>
      <w:r w:rsidR="0002740F" w:rsidRPr="00AB3D80">
        <w:rPr>
          <w:rFonts w:cstheme="minorHAnsi"/>
          <w:sz w:val="28"/>
          <w:szCs w:val="28"/>
        </w:rPr>
        <w:t>Agenda</w:t>
      </w:r>
    </w:p>
    <w:p w14:paraId="0B4F4530" w14:textId="126E54C2" w:rsidR="0016765D" w:rsidRDefault="00760B37" w:rsidP="00E8504E">
      <w:pPr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 xml:space="preserve">Bradford Soil and Water Conservation </w:t>
      </w:r>
      <w:r w:rsidR="0002740F" w:rsidRPr="00AB3D80">
        <w:rPr>
          <w:rFonts w:cstheme="minorHAnsi"/>
          <w:sz w:val="28"/>
          <w:szCs w:val="28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Minutes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30ADFBEC" w:rsidR="00BC05C1" w:rsidRPr="00AB3D80" w:rsidRDefault="00BC05C1" w:rsidP="00BC05C1">
      <w:pPr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 xml:space="preserve">Old Business </w:t>
      </w:r>
    </w:p>
    <w:p w14:paraId="08BF45AC" w14:textId="3B38CA84" w:rsidR="000F2C4D" w:rsidRDefault="000F2C4D" w:rsidP="00BC05C1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706DB6DF" w14:textId="5A19E8C1" w:rsidR="000F2C4D" w:rsidRPr="000F2C4D" w:rsidRDefault="000F2C4D" w:rsidP="000F2C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C4D">
        <w:rPr>
          <w:sz w:val="24"/>
          <w:szCs w:val="24"/>
        </w:rPr>
        <w:t>Surface Water Quality</w:t>
      </w:r>
      <w:r w:rsidR="00EE6452">
        <w:rPr>
          <w:sz w:val="24"/>
          <w:szCs w:val="24"/>
        </w:rPr>
        <w:t xml:space="preserve"> / Water Levels </w:t>
      </w:r>
    </w:p>
    <w:p w14:paraId="69D7EBA9" w14:textId="77777777" w:rsidR="00C93E99" w:rsidRDefault="00006810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Follow-up Discussion</w:t>
      </w:r>
      <w:r w:rsidR="00AD6763">
        <w:rPr>
          <w:sz w:val="24"/>
          <w:szCs w:val="24"/>
        </w:rPr>
        <w:t xml:space="preserve">: Edwards Bottomland </w:t>
      </w:r>
    </w:p>
    <w:p w14:paraId="0679B83A" w14:textId="588E657A" w:rsidR="00AD6763" w:rsidRDefault="00AD6763" w:rsidP="00C93E99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Dr. Paul Still</w:t>
      </w:r>
    </w:p>
    <w:p w14:paraId="7BB6DF4F" w14:textId="63BFED34" w:rsidR="00C93E99" w:rsidRDefault="00C93E99" w:rsidP="00C93E99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Letter submitted to SRWMD 7/7/2025</w:t>
      </w:r>
    </w:p>
    <w:p w14:paraId="2E5C94D8" w14:textId="09471192" w:rsidR="00A42D22" w:rsidRDefault="00BC05C1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1BEB202B" w14:textId="7FA66EBB" w:rsidR="00EE6452" w:rsidRDefault="00EE6452" w:rsidP="005B57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potential </w:t>
      </w:r>
      <w:r w:rsidR="005B57CA">
        <w:rPr>
          <w:sz w:val="24"/>
          <w:szCs w:val="24"/>
        </w:rPr>
        <w:t xml:space="preserve">water quality </w:t>
      </w:r>
      <w:r>
        <w:rPr>
          <w:sz w:val="24"/>
          <w:szCs w:val="24"/>
        </w:rPr>
        <w:t>sampling sites map</w:t>
      </w:r>
    </w:p>
    <w:p w14:paraId="67A4A455" w14:textId="75BCF714" w:rsidR="00EE6452" w:rsidRPr="0002740F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3B6D1E">
        <w:rPr>
          <w:sz w:val="24"/>
          <w:szCs w:val="24"/>
        </w:rPr>
        <w:t>water levels and impacts of recent rain</w:t>
      </w:r>
      <w:r w:rsidRPr="0002740F">
        <w:rPr>
          <w:sz w:val="24"/>
          <w:szCs w:val="24"/>
        </w:rPr>
        <w:t xml:space="preserve"> </w:t>
      </w:r>
    </w:p>
    <w:p w14:paraId="2D50B9CD" w14:textId="78F960D8" w:rsidR="00486292" w:rsidRDefault="00486292" w:rsidP="00486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</w:t>
      </w:r>
    </w:p>
    <w:p w14:paraId="17A71ECF" w14:textId="238CE49E" w:rsidR="00486292" w:rsidRDefault="00486292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 sites</w:t>
      </w:r>
    </w:p>
    <w:p w14:paraId="5ECA5249" w14:textId="2280E24C" w:rsidR="000F2C4D" w:rsidRPr="000F2C4D" w:rsidRDefault="000F2C4D" w:rsidP="000F2C4D">
      <w:pPr>
        <w:rPr>
          <w:sz w:val="24"/>
          <w:szCs w:val="24"/>
        </w:rPr>
      </w:pPr>
      <w:r w:rsidRPr="000F2C4D">
        <w:rPr>
          <w:sz w:val="24"/>
          <w:szCs w:val="24"/>
        </w:rPr>
        <w:t xml:space="preserve">Board Business </w:t>
      </w:r>
    </w:p>
    <w:p w14:paraId="73820BF9" w14:textId="1378ADAE" w:rsidR="00BC05C1" w:rsidRDefault="00BC05C1" w:rsidP="00187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AB5852C" w14:textId="5D8E7B6D" w:rsidR="00EF5708" w:rsidRDefault="00EF5708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Project development updates</w:t>
      </w:r>
    </w:p>
    <w:p w14:paraId="3AD7CB2F" w14:textId="77777777" w:rsidR="000F2C4D" w:rsidRDefault="000F2C4D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Draft annual plan </w:t>
      </w:r>
    </w:p>
    <w:p w14:paraId="273E2E03" w14:textId="6D5FA3B0" w:rsidR="000F2C4D" w:rsidRDefault="000F2C4D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Website solution (pending BBOCC budget approval)</w:t>
      </w:r>
      <w:r w:rsidR="00EE6452">
        <w:rPr>
          <w:sz w:val="24"/>
          <w:szCs w:val="24"/>
        </w:rPr>
        <w:t xml:space="preserve"> </w:t>
      </w:r>
    </w:p>
    <w:p w14:paraId="6695AE46" w14:textId="4BFC0039" w:rsidR="003B6D1E" w:rsidRPr="00EF5708" w:rsidRDefault="003B6D1E" w:rsidP="003B6D1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Streamline offer</w:t>
      </w:r>
    </w:p>
    <w:p w14:paraId="6DF0A90A" w14:textId="4491DFBD" w:rsidR="00BD35CA" w:rsidRDefault="00BD35C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Supervisor discussion</w:t>
      </w:r>
    </w:p>
    <w:p w14:paraId="13E39262" w14:textId="64D17E00" w:rsidR="000F2C4D" w:rsidRDefault="00EE6452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5555095F" w14:textId="28D75EE3" w:rsidR="000F2C4D" w:rsidRPr="00AB3D80" w:rsidRDefault="000F2C4D" w:rsidP="000F2C4D">
      <w:pPr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>New Business</w:t>
      </w:r>
    </w:p>
    <w:p w14:paraId="4909F508" w14:textId="6439BE8E" w:rsidR="00EE6452" w:rsidRDefault="00EE6452" w:rsidP="000F2C4D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17AA424A" w14:textId="77777777" w:rsidR="00EE6452" w:rsidRDefault="000F2C4D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Landowner</w:t>
      </w:r>
      <w:r w:rsidR="00EE6452">
        <w:rPr>
          <w:sz w:val="24"/>
          <w:szCs w:val="24"/>
        </w:rPr>
        <w:t xml:space="preserve"> outreach and ed</w:t>
      </w:r>
    </w:p>
    <w:p w14:paraId="596F94B2" w14:textId="6F8D2FFB" w:rsidR="000F2C4D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Annual</w:t>
      </w:r>
      <w:r w:rsidR="00E24244">
        <w:rPr>
          <w:sz w:val="24"/>
          <w:szCs w:val="24"/>
        </w:rPr>
        <w:t>/ tours</w:t>
      </w:r>
      <w:r w:rsidR="000F2C4D">
        <w:rPr>
          <w:sz w:val="24"/>
          <w:szCs w:val="24"/>
        </w:rPr>
        <w:t xml:space="preserve"> event discussion</w:t>
      </w:r>
    </w:p>
    <w:p w14:paraId="74D51F6F" w14:textId="3DC0519F" w:rsidR="000F2C4D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Other f</w:t>
      </w:r>
      <w:r w:rsidR="000F2C4D">
        <w:rPr>
          <w:sz w:val="24"/>
          <w:szCs w:val="24"/>
        </w:rPr>
        <w:t>all outreach opportunities</w:t>
      </w:r>
    </w:p>
    <w:p w14:paraId="64548A8C" w14:textId="00B6833B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31858531" w14:textId="77777777" w:rsidR="00AB3D80" w:rsidRDefault="00AB3D80" w:rsidP="00AB3D80">
      <w:pPr>
        <w:rPr>
          <w:sz w:val="24"/>
          <w:szCs w:val="24"/>
        </w:rPr>
      </w:pPr>
    </w:p>
    <w:p w14:paraId="059CB5B2" w14:textId="77777777" w:rsidR="00AB3D80" w:rsidRPr="00AB3D80" w:rsidRDefault="00AB3D80" w:rsidP="00AB3D80">
      <w:pPr>
        <w:rPr>
          <w:sz w:val="24"/>
          <w:szCs w:val="24"/>
        </w:rPr>
      </w:pPr>
    </w:p>
    <w:p w14:paraId="278CE4C1" w14:textId="7DC258A3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7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8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9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A525D9">
      <w:headerReference w:type="default" r:id="rId10"/>
      <w:type w:val="continuous"/>
      <w:pgSz w:w="12240" w:h="15840"/>
      <w:pgMar w:top="540" w:right="1440" w:bottom="144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7EF3" w14:textId="77777777" w:rsidR="00FB217A" w:rsidRDefault="00FB217A" w:rsidP="009C3BF2">
      <w:pPr>
        <w:spacing w:after="0" w:line="240" w:lineRule="auto"/>
      </w:pPr>
      <w:r>
        <w:separator/>
      </w:r>
    </w:p>
  </w:endnote>
  <w:endnote w:type="continuationSeparator" w:id="0">
    <w:p w14:paraId="2DA8A8E3" w14:textId="77777777" w:rsidR="00FB217A" w:rsidRDefault="00FB217A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003E4" w14:textId="77777777" w:rsidR="00FB217A" w:rsidRDefault="00FB217A" w:rsidP="009C3BF2">
      <w:pPr>
        <w:spacing w:after="0" w:line="240" w:lineRule="auto"/>
      </w:pPr>
      <w:r>
        <w:separator/>
      </w:r>
    </w:p>
  </w:footnote>
  <w:footnote w:type="continuationSeparator" w:id="0">
    <w:p w14:paraId="2FD3F220" w14:textId="77777777" w:rsidR="00FB217A" w:rsidRDefault="00FB217A" w:rsidP="009C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C0EE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bookmarkStart w:id="0" w:name="_Hlk186535237"/>
    <w:r w:rsidRPr="002E446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D1EFD1" wp14:editId="26E9EAD6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781050" cy="763270"/>
          <wp:effectExtent l="0" t="0" r="0" b="0"/>
          <wp:wrapSquare wrapText="bothSides"/>
          <wp:docPr id="827631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461">
      <w:rPr>
        <w:sz w:val="24"/>
        <w:szCs w:val="24"/>
      </w:rPr>
      <w:t>Bradford Soil &amp; Water Conservation District</w:t>
    </w:r>
  </w:p>
  <w:p w14:paraId="7A1D7620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2266 N Temple Ave, Starke FL 32091</w:t>
    </w:r>
  </w:p>
  <w:p w14:paraId="574999A4" w14:textId="77777777" w:rsidR="00AB3D80" w:rsidRPr="002E4461" w:rsidRDefault="00AB3D80" w:rsidP="00AB3D80">
    <w:pPr>
      <w:pStyle w:val="Header"/>
      <w:tabs>
        <w:tab w:val="center" w:pos="5400"/>
      </w:tabs>
      <w:rPr>
        <w:rStyle w:val="Hyperlink"/>
        <w:sz w:val="24"/>
        <w:szCs w:val="24"/>
      </w:rPr>
    </w:pPr>
    <w:hyperlink r:id="rId2" w:history="1">
      <w:r w:rsidRPr="002E4461">
        <w:rPr>
          <w:rStyle w:val="Hyperlink"/>
          <w:sz w:val="24"/>
          <w:szCs w:val="24"/>
        </w:rPr>
        <w:t>www.bradfordsoilandwater.org</w:t>
      </w:r>
    </w:hyperlink>
    <w:r w:rsidRPr="002E4461">
      <w:rPr>
        <w:rStyle w:val="Hyperlink"/>
        <w:sz w:val="24"/>
        <w:szCs w:val="24"/>
      </w:rPr>
      <w:t xml:space="preserve"> </w:t>
    </w:r>
  </w:p>
  <w:p w14:paraId="3D9817B2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(904) 966-6224</w:t>
    </w:r>
  </w:p>
  <w:bookmarkEnd w:id="0"/>
  <w:p w14:paraId="49D9B459" w14:textId="77777777" w:rsidR="00AB3D80" w:rsidRDefault="00AB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06810"/>
    <w:rsid w:val="00012501"/>
    <w:rsid w:val="00023242"/>
    <w:rsid w:val="00023E98"/>
    <w:rsid w:val="0002740F"/>
    <w:rsid w:val="000403FD"/>
    <w:rsid w:val="00077038"/>
    <w:rsid w:val="000A5670"/>
    <w:rsid w:val="000A7624"/>
    <w:rsid w:val="000C62F2"/>
    <w:rsid w:val="000D1ABC"/>
    <w:rsid w:val="000E45B6"/>
    <w:rsid w:val="000F2373"/>
    <w:rsid w:val="000F2C4D"/>
    <w:rsid w:val="000F4D3F"/>
    <w:rsid w:val="00153E6A"/>
    <w:rsid w:val="00154473"/>
    <w:rsid w:val="0016230C"/>
    <w:rsid w:val="001675EB"/>
    <w:rsid w:val="0016765D"/>
    <w:rsid w:val="00176EA9"/>
    <w:rsid w:val="001844DF"/>
    <w:rsid w:val="00186424"/>
    <w:rsid w:val="00187F1F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77D70"/>
    <w:rsid w:val="00281233"/>
    <w:rsid w:val="00296E4C"/>
    <w:rsid w:val="002A6D82"/>
    <w:rsid w:val="002B05F1"/>
    <w:rsid w:val="002C1A5A"/>
    <w:rsid w:val="002E2A76"/>
    <w:rsid w:val="002E4461"/>
    <w:rsid w:val="002F762D"/>
    <w:rsid w:val="0030308F"/>
    <w:rsid w:val="00310DF4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0953"/>
    <w:rsid w:val="003B46CB"/>
    <w:rsid w:val="003B6D1E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510CF"/>
    <w:rsid w:val="00463FDB"/>
    <w:rsid w:val="00466A9B"/>
    <w:rsid w:val="004726A0"/>
    <w:rsid w:val="004765DD"/>
    <w:rsid w:val="00486292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218C"/>
    <w:rsid w:val="005A7EC4"/>
    <w:rsid w:val="005B57CA"/>
    <w:rsid w:val="005E2479"/>
    <w:rsid w:val="00611851"/>
    <w:rsid w:val="00613E57"/>
    <w:rsid w:val="006163F9"/>
    <w:rsid w:val="00621EF1"/>
    <w:rsid w:val="00624BA3"/>
    <w:rsid w:val="00631F5E"/>
    <w:rsid w:val="00634A6D"/>
    <w:rsid w:val="00635E30"/>
    <w:rsid w:val="00642A61"/>
    <w:rsid w:val="00671A4C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17E37"/>
    <w:rsid w:val="00741055"/>
    <w:rsid w:val="007441AE"/>
    <w:rsid w:val="00756AB0"/>
    <w:rsid w:val="00757A8A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16505"/>
    <w:rsid w:val="008333B9"/>
    <w:rsid w:val="00835134"/>
    <w:rsid w:val="008469D1"/>
    <w:rsid w:val="00870641"/>
    <w:rsid w:val="00876E10"/>
    <w:rsid w:val="00895DBE"/>
    <w:rsid w:val="008A2F0D"/>
    <w:rsid w:val="008B1645"/>
    <w:rsid w:val="008C4E98"/>
    <w:rsid w:val="008D0A76"/>
    <w:rsid w:val="008E171E"/>
    <w:rsid w:val="008F52A3"/>
    <w:rsid w:val="009025B5"/>
    <w:rsid w:val="00915118"/>
    <w:rsid w:val="00922EF4"/>
    <w:rsid w:val="00932130"/>
    <w:rsid w:val="00947F87"/>
    <w:rsid w:val="009628A4"/>
    <w:rsid w:val="00962F31"/>
    <w:rsid w:val="009773DC"/>
    <w:rsid w:val="0098309A"/>
    <w:rsid w:val="00985C3F"/>
    <w:rsid w:val="0099268B"/>
    <w:rsid w:val="009C3BF2"/>
    <w:rsid w:val="009E3AAA"/>
    <w:rsid w:val="009E5272"/>
    <w:rsid w:val="009E5903"/>
    <w:rsid w:val="00A11316"/>
    <w:rsid w:val="00A32BB5"/>
    <w:rsid w:val="00A42D22"/>
    <w:rsid w:val="00A44DDE"/>
    <w:rsid w:val="00A525D9"/>
    <w:rsid w:val="00A53E1E"/>
    <w:rsid w:val="00A72AEF"/>
    <w:rsid w:val="00A87ACC"/>
    <w:rsid w:val="00A92179"/>
    <w:rsid w:val="00A93AEC"/>
    <w:rsid w:val="00AB3D80"/>
    <w:rsid w:val="00AC4CEF"/>
    <w:rsid w:val="00AD6763"/>
    <w:rsid w:val="00AF794C"/>
    <w:rsid w:val="00B05F16"/>
    <w:rsid w:val="00B162E1"/>
    <w:rsid w:val="00B17033"/>
    <w:rsid w:val="00B23F1C"/>
    <w:rsid w:val="00B443EC"/>
    <w:rsid w:val="00B466C1"/>
    <w:rsid w:val="00B76313"/>
    <w:rsid w:val="00B7725C"/>
    <w:rsid w:val="00B80352"/>
    <w:rsid w:val="00B82624"/>
    <w:rsid w:val="00B83E8C"/>
    <w:rsid w:val="00B84490"/>
    <w:rsid w:val="00BA2C08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517A2"/>
    <w:rsid w:val="00C51ACE"/>
    <w:rsid w:val="00C57167"/>
    <w:rsid w:val="00C67C61"/>
    <w:rsid w:val="00C72A2E"/>
    <w:rsid w:val="00C83E24"/>
    <w:rsid w:val="00C866F1"/>
    <w:rsid w:val="00C93E99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539AF"/>
    <w:rsid w:val="00D60F7D"/>
    <w:rsid w:val="00D6665A"/>
    <w:rsid w:val="00D94C80"/>
    <w:rsid w:val="00DA3E17"/>
    <w:rsid w:val="00DB641A"/>
    <w:rsid w:val="00DC3CD7"/>
    <w:rsid w:val="00DD2DA3"/>
    <w:rsid w:val="00DF0695"/>
    <w:rsid w:val="00E203B3"/>
    <w:rsid w:val="00E24244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EE6452"/>
    <w:rsid w:val="00EF5708"/>
    <w:rsid w:val="00F01F62"/>
    <w:rsid w:val="00F021B8"/>
    <w:rsid w:val="00F22C0F"/>
    <w:rsid w:val="00F2471B"/>
    <w:rsid w:val="00F37ED7"/>
    <w:rsid w:val="00F61040"/>
    <w:rsid w:val="00F7346F"/>
    <w:rsid w:val="00F7596F"/>
    <w:rsid w:val="00F95048"/>
    <w:rsid w:val="00FA22D5"/>
    <w:rsid w:val="00FB217A"/>
    <w:rsid w:val="00FB2221"/>
    <w:rsid w:val="00FB57E4"/>
    <w:rsid w:val="00FB7C8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20462495?pwd=3RlbxO4AvhEMwBb0EjszzZxYoshVsn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60983423?pwd=0fB19nJx6eJwIeJKKZxkr8YbNoKnHj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orie.bsw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dfordsoilandwate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4</cp:revision>
  <cp:lastPrinted>2025-05-20T13:58:00Z</cp:lastPrinted>
  <dcterms:created xsi:type="dcterms:W3CDTF">2025-07-07T18:17:00Z</dcterms:created>
  <dcterms:modified xsi:type="dcterms:W3CDTF">2025-07-07T20:10:00Z</dcterms:modified>
</cp:coreProperties>
</file>